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2822" w14:textId="77777777" w:rsidR="00960451" w:rsidRDefault="00960451" w:rsidP="00960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6045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ФГБОУ ВО ИвГМУ МЗ России</w:t>
      </w:r>
    </w:p>
    <w:p w14:paraId="581B0921" w14:textId="77777777" w:rsidR="00960451" w:rsidRPr="00960451" w:rsidRDefault="00960451" w:rsidP="00960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811335D" w14:textId="0C25660A" w:rsidR="00FF7A81" w:rsidRPr="00960451" w:rsidRDefault="00960451" w:rsidP="0096045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45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Кафедра инфекционных болезней, эпидемиологии и дерматовенерологии</w:t>
      </w:r>
    </w:p>
    <w:p w14:paraId="57DCBCA9" w14:textId="3EE6375C" w:rsidR="00FF7A81" w:rsidRPr="00960451" w:rsidRDefault="00FF7A81" w:rsidP="0096045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451">
        <w:rPr>
          <w:rFonts w:ascii="Times New Roman" w:hAnsi="Times New Roman" w:cs="Times New Roman"/>
          <w:bCs/>
          <w:sz w:val="28"/>
          <w:szCs w:val="28"/>
        </w:rPr>
        <w:t>Расписание предэкзаменационных консультаций на май июнь 2025 года</w:t>
      </w:r>
    </w:p>
    <w:p w14:paraId="4B4C56C3" w14:textId="6A0EE0E2" w:rsidR="00FF7A81" w:rsidRPr="00960451" w:rsidRDefault="00FF7A81" w:rsidP="0096045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451">
        <w:rPr>
          <w:rFonts w:ascii="Times New Roman" w:hAnsi="Times New Roman" w:cs="Times New Roman"/>
          <w:bCs/>
          <w:sz w:val="28"/>
          <w:szCs w:val="28"/>
        </w:rPr>
        <w:t>Инфекционные болезни</w:t>
      </w:r>
    </w:p>
    <w:p w14:paraId="70EA7688" w14:textId="0B93D72D" w:rsidR="00FF7A81" w:rsidRPr="00960451" w:rsidRDefault="00FF7A81" w:rsidP="0096045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451">
        <w:rPr>
          <w:rFonts w:ascii="Times New Roman" w:hAnsi="Times New Roman" w:cs="Times New Roman"/>
          <w:bCs/>
          <w:sz w:val="28"/>
          <w:szCs w:val="28"/>
        </w:rPr>
        <w:t xml:space="preserve">Начало консультации в </w:t>
      </w:r>
      <w:r w:rsidR="0015112F">
        <w:rPr>
          <w:rFonts w:ascii="Times New Roman" w:hAnsi="Times New Roman" w:cs="Times New Roman"/>
          <w:bCs/>
          <w:sz w:val="28"/>
          <w:szCs w:val="28"/>
        </w:rPr>
        <w:t>8:30</w:t>
      </w:r>
    </w:p>
    <w:p w14:paraId="511E2823" w14:textId="77777777" w:rsidR="00FF7A81" w:rsidRPr="00960451" w:rsidRDefault="00FF7A81" w:rsidP="009604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3329"/>
        <w:gridCol w:w="2336"/>
      </w:tblGrid>
      <w:tr w:rsidR="00FF7A81" w:rsidRPr="00960451" w14:paraId="549EAE2C" w14:textId="77777777" w:rsidTr="0012648F">
        <w:trPr>
          <w:trHeight w:val="658"/>
          <w:jc w:val="center"/>
        </w:trPr>
        <w:tc>
          <w:tcPr>
            <w:tcW w:w="2336" w:type="dxa"/>
            <w:vAlign w:val="center"/>
          </w:tcPr>
          <w:p w14:paraId="03A23CEF" w14:textId="4C6AAA73" w:rsidR="00FF7A81" w:rsidRPr="00960451" w:rsidRDefault="00FF7A81" w:rsidP="001264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329" w:type="dxa"/>
            <w:vAlign w:val="center"/>
          </w:tcPr>
          <w:p w14:paraId="02085CE4" w14:textId="77FC2FE6" w:rsidR="00FF7A81" w:rsidRPr="00960451" w:rsidRDefault="00FF7A81" w:rsidP="001264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960451"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960451"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960451"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преподавателя</w:t>
            </w:r>
          </w:p>
        </w:tc>
        <w:tc>
          <w:tcPr>
            <w:tcW w:w="2336" w:type="dxa"/>
            <w:vAlign w:val="center"/>
          </w:tcPr>
          <w:p w14:paraId="15E055EC" w14:textId="463F7E0E" w:rsidR="00FF7A81" w:rsidRPr="00960451" w:rsidRDefault="00FF7A81" w:rsidP="001264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Номера групп</w:t>
            </w:r>
          </w:p>
        </w:tc>
      </w:tr>
      <w:tr w:rsidR="00FF7A81" w:rsidRPr="00960451" w14:paraId="4664473D" w14:textId="77777777" w:rsidTr="00960451">
        <w:trPr>
          <w:jc w:val="center"/>
        </w:trPr>
        <w:tc>
          <w:tcPr>
            <w:tcW w:w="2336" w:type="dxa"/>
          </w:tcPr>
          <w:p w14:paraId="668CA6D9" w14:textId="466404E0" w:rsidR="00FF7A81" w:rsidRPr="00960451" w:rsidRDefault="00FF7A81" w:rsidP="00960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29.05.2025</w:t>
            </w:r>
          </w:p>
        </w:tc>
        <w:tc>
          <w:tcPr>
            <w:tcW w:w="3329" w:type="dxa"/>
          </w:tcPr>
          <w:p w14:paraId="3CE9BD02" w14:textId="44C26458" w:rsidR="00FF7A81" w:rsidRPr="00960451" w:rsidRDefault="0012648F" w:rsidP="00960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Калистратова Е. П.</w:t>
            </w:r>
          </w:p>
        </w:tc>
        <w:tc>
          <w:tcPr>
            <w:tcW w:w="2336" w:type="dxa"/>
          </w:tcPr>
          <w:p w14:paraId="6E04B7F6" w14:textId="77F59FA3" w:rsidR="00FF7A81" w:rsidRPr="00960451" w:rsidRDefault="00FF7A81" w:rsidP="00960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1, 2, 7, 8</w:t>
            </w:r>
          </w:p>
        </w:tc>
      </w:tr>
      <w:tr w:rsidR="00FF7A81" w:rsidRPr="00960451" w14:paraId="49FF6F6E" w14:textId="77777777" w:rsidTr="00960451">
        <w:trPr>
          <w:jc w:val="center"/>
        </w:trPr>
        <w:tc>
          <w:tcPr>
            <w:tcW w:w="2336" w:type="dxa"/>
          </w:tcPr>
          <w:p w14:paraId="100DC16F" w14:textId="24FA37FD" w:rsidR="00FF7A81" w:rsidRPr="00960451" w:rsidRDefault="00FF7A81" w:rsidP="00960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02.06.2025</w:t>
            </w:r>
          </w:p>
        </w:tc>
        <w:tc>
          <w:tcPr>
            <w:tcW w:w="3329" w:type="dxa"/>
          </w:tcPr>
          <w:p w14:paraId="7AC283BB" w14:textId="151DD5D7" w:rsidR="00FF7A81" w:rsidRPr="00960451" w:rsidRDefault="0012648F" w:rsidP="00960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Дудник О. В</w:t>
            </w: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14:paraId="134496EB" w14:textId="4CA056D8" w:rsidR="00FF7A81" w:rsidRPr="00960451" w:rsidRDefault="00FF7A81" w:rsidP="00960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13, 14</w:t>
            </w:r>
          </w:p>
        </w:tc>
      </w:tr>
      <w:tr w:rsidR="00FF7A81" w:rsidRPr="00960451" w14:paraId="7179CDA8" w14:textId="77777777" w:rsidTr="00960451">
        <w:trPr>
          <w:jc w:val="center"/>
        </w:trPr>
        <w:tc>
          <w:tcPr>
            <w:tcW w:w="2336" w:type="dxa"/>
          </w:tcPr>
          <w:p w14:paraId="6762A474" w14:textId="3E306A2B" w:rsidR="00FF7A81" w:rsidRPr="00960451" w:rsidRDefault="00FF7A81" w:rsidP="00960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05.06.2025</w:t>
            </w:r>
          </w:p>
        </w:tc>
        <w:tc>
          <w:tcPr>
            <w:tcW w:w="3329" w:type="dxa"/>
          </w:tcPr>
          <w:p w14:paraId="4E4BD9A5" w14:textId="34A1641C" w:rsidR="00FF7A81" w:rsidRPr="00960451" w:rsidRDefault="0012648F" w:rsidP="00960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Машин С. А.</w:t>
            </w:r>
          </w:p>
        </w:tc>
        <w:tc>
          <w:tcPr>
            <w:tcW w:w="2336" w:type="dxa"/>
          </w:tcPr>
          <w:p w14:paraId="4EE9712C" w14:textId="789BC19C" w:rsidR="00FF7A81" w:rsidRPr="00960451" w:rsidRDefault="00FF7A81" w:rsidP="00960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5, 6, 11, 12</w:t>
            </w:r>
          </w:p>
        </w:tc>
      </w:tr>
      <w:tr w:rsidR="00FF7A81" w:rsidRPr="00960451" w14:paraId="27344CD9" w14:textId="77777777" w:rsidTr="00960451">
        <w:trPr>
          <w:jc w:val="center"/>
        </w:trPr>
        <w:tc>
          <w:tcPr>
            <w:tcW w:w="2336" w:type="dxa"/>
          </w:tcPr>
          <w:p w14:paraId="68D39E4A" w14:textId="0A5F824C" w:rsidR="00FF7A81" w:rsidRPr="00960451" w:rsidRDefault="00FF7A81" w:rsidP="00960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09.06.2025</w:t>
            </w:r>
          </w:p>
        </w:tc>
        <w:tc>
          <w:tcPr>
            <w:tcW w:w="3329" w:type="dxa"/>
          </w:tcPr>
          <w:p w14:paraId="196C6B41" w14:textId="533A0111" w:rsidR="00FF7A81" w:rsidRPr="00960451" w:rsidRDefault="0012648F" w:rsidP="00960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Шибачева Н.Н.</w:t>
            </w:r>
          </w:p>
        </w:tc>
        <w:tc>
          <w:tcPr>
            <w:tcW w:w="2336" w:type="dxa"/>
          </w:tcPr>
          <w:p w14:paraId="6F5B6571" w14:textId="2F1CE90A" w:rsidR="00FF7A81" w:rsidRPr="00960451" w:rsidRDefault="00FF7A81" w:rsidP="00960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3, 4, 17, 18</w:t>
            </w:r>
          </w:p>
        </w:tc>
      </w:tr>
      <w:tr w:rsidR="00FF7A81" w:rsidRPr="00960451" w14:paraId="3D7E9E49" w14:textId="77777777" w:rsidTr="00960451">
        <w:trPr>
          <w:jc w:val="center"/>
        </w:trPr>
        <w:tc>
          <w:tcPr>
            <w:tcW w:w="2336" w:type="dxa"/>
          </w:tcPr>
          <w:p w14:paraId="1C74EDB6" w14:textId="032500B9" w:rsidR="00FF7A81" w:rsidRPr="00960451" w:rsidRDefault="00FF7A81" w:rsidP="00960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16.06.2025</w:t>
            </w:r>
          </w:p>
        </w:tc>
        <w:tc>
          <w:tcPr>
            <w:tcW w:w="3329" w:type="dxa"/>
          </w:tcPr>
          <w:p w14:paraId="4CD02087" w14:textId="3624FCC5" w:rsidR="00FF7A81" w:rsidRPr="00960451" w:rsidRDefault="0012648F" w:rsidP="00960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Калистратова Е. П.</w:t>
            </w:r>
          </w:p>
        </w:tc>
        <w:tc>
          <w:tcPr>
            <w:tcW w:w="2336" w:type="dxa"/>
          </w:tcPr>
          <w:p w14:paraId="677CCAD5" w14:textId="4347179A" w:rsidR="00FF7A81" w:rsidRPr="00960451" w:rsidRDefault="00FF7A81" w:rsidP="00960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451">
              <w:rPr>
                <w:rFonts w:ascii="Times New Roman" w:hAnsi="Times New Roman" w:cs="Times New Roman"/>
                <w:bCs/>
                <w:sz w:val="28"/>
                <w:szCs w:val="28"/>
              </w:rPr>
              <w:t>9, 10, 15, 16</w:t>
            </w:r>
          </w:p>
        </w:tc>
      </w:tr>
    </w:tbl>
    <w:p w14:paraId="6D0712EB" w14:textId="77777777" w:rsidR="00FF7A81" w:rsidRPr="00960451" w:rsidRDefault="00FF7A81" w:rsidP="009604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4B310A" w14:textId="77777777" w:rsidR="00960451" w:rsidRDefault="00960451" w:rsidP="00960451">
      <w:pPr>
        <w:pStyle w:val="23"/>
        <w:ind w:firstLine="567"/>
        <w:rPr>
          <w:bCs/>
          <w:sz w:val="28"/>
          <w:szCs w:val="28"/>
        </w:rPr>
      </w:pPr>
    </w:p>
    <w:p w14:paraId="6591A003" w14:textId="631E7A6A" w:rsidR="00960451" w:rsidRPr="00960451" w:rsidRDefault="00960451" w:rsidP="00960451">
      <w:pPr>
        <w:pStyle w:val="23"/>
        <w:ind w:firstLine="567"/>
        <w:rPr>
          <w:bCs/>
          <w:sz w:val="28"/>
          <w:szCs w:val="28"/>
        </w:rPr>
      </w:pPr>
      <w:r w:rsidRPr="00960451">
        <w:rPr>
          <w:bCs/>
          <w:sz w:val="28"/>
          <w:szCs w:val="28"/>
        </w:rPr>
        <w:t>Зав. кафедрой, д.м.н.</w:t>
      </w:r>
      <w:r w:rsidRPr="00960451">
        <w:rPr>
          <w:bCs/>
          <w:sz w:val="28"/>
          <w:szCs w:val="28"/>
        </w:rPr>
        <w:tab/>
      </w:r>
      <w:r w:rsidRPr="00960451">
        <w:rPr>
          <w:bCs/>
          <w:sz w:val="28"/>
          <w:szCs w:val="28"/>
        </w:rPr>
        <w:tab/>
      </w:r>
      <w:r w:rsidRPr="00960451">
        <w:rPr>
          <w:bCs/>
          <w:sz w:val="28"/>
          <w:szCs w:val="28"/>
        </w:rPr>
        <w:tab/>
      </w:r>
      <w:r w:rsidRPr="00960451">
        <w:rPr>
          <w:bCs/>
          <w:sz w:val="28"/>
          <w:szCs w:val="28"/>
        </w:rPr>
        <w:tab/>
      </w:r>
      <w:r w:rsidRPr="00960451">
        <w:rPr>
          <w:bCs/>
          <w:sz w:val="28"/>
          <w:szCs w:val="28"/>
        </w:rPr>
        <w:tab/>
      </w:r>
      <w:r w:rsidRPr="00960451">
        <w:rPr>
          <w:bCs/>
          <w:sz w:val="28"/>
          <w:szCs w:val="28"/>
        </w:rPr>
        <w:tab/>
      </w:r>
      <w:r w:rsidRPr="00960451">
        <w:rPr>
          <w:bCs/>
          <w:sz w:val="28"/>
          <w:szCs w:val="28"/>
        </w:rPr>
        <w:tab/>
        <w:t>С. Н. Орлова</w:t>
      </w:r>
    </w:p>
    <w:p w14:paraId="58D20F12" w14:textId="77777777" w:rsidR="00FF7A81" w:rsidRDefault="00FF7A81"/>
    <w:sectPr w:rsidR="00FF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81"/>
    <w:rsid w:val="0012648F"/>
    <w:rsid w:val="0015112F"/>
    <w:rsid w:val="005656DB"/>
    <w:rsid w:val="00960451"/>
    <w:rsid w:val="00A07C4F"/>
    <w:rsid w:val="00AA6D8B"/>
    <w:rsid w:val="00E34E3A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60FA"/>
  <w15:chartTrackingRefBased/>
  <w15:docId w15:val="{17A9507A-6D32-4E71-A8B6-C48A62C7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A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A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7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7A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7A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7A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7A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7A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7A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7A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7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7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7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7A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7A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7A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7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7A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7A8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F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96045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character" w:customStyle="1" w:styleId="24">
    <w:name w:val="Основной текст 2 Знак"/>
    <w:basedOn w:val="a0"/>
    <w:link w:val="23"/>
    <w:rsid w:val="00960451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Infekt</dc:creator>
  <cp:keywords/>
  <dc:description/>
  <cp:lastModifiedBy>Infekt</cp:lastModifiedBy>
  <cp:revision>3</cp:revision>
  <cp:lastPrinted>2025-05-22T05:07:00Z</cp:lastPrinted>
  <dcterms:created xsi:type="dcterms:W3CDTF">2025-05-23T05:02:00Z</dcterms:created>
  <dcterms:modified xsi:type="dcterms:W3CDTF">2025-05-23T05:04:00Z</dcterms:modified>
</cp:coreProperties>
</file>